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30ECA" w14:textId="1AFB397F" w:rsidR="003C78E9" w:rsidRDefault="003C78E9" w:rsidP="00162311">
      <w:pPr>
        <w:spacing w:line="360" w:lineRule="auto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bookmarkStart w:id="0" w:name="_GoBack"/>
      <w:bookmarkEnd w:id="0"/>
    </w:p>
    <w:tbl>
      <w:tblPr>
        <w:tblW w:w="114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248"/>
        <w:gridCol w:w="2846"/>
        <w:gridCol w:w="969"/>
        <w:gridCol w:w="733"/>
        <w:gridCol w:w="1737"/>
        <w:gridCol w:w="1665"/>
        <w:gridCol w:w="846"/>
        <w:gridCol w:w="701"/>
      </w:tblGrid>
      <w:tr w:rsidR="00162311" w:rsidRPr="00162311" w14:paraId="5C6E3780" w14:textId="77777777" w:rsidTr="00EF2E3C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391" w14:textId="3151F669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ANEXO II - PLANILLA DE COTIZACIÓN</w:t>
            </w:r>
            <w:r w:rsidR="003C78E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- </w:t>
            </w:r>
            <w:r w:rsidR="003A2DA9" w:rsidRPr="007C154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EX-2021-69280304- -APN-DA#EDUCAR</w:t>
            </w:r>
          </w:p>
        </w:tc>
      </w:tr>
      <w:tr w:rsidR="00162311" w:rsidRPr="00162311" w14:paraId="39484F16" w14:textId="77777777" w:rsidTr="00EF2E3C">
        <w:trPr>
          <w:gridAfter w:val="2"/>
          <w:wAfter w:w="1716" w:type="dxa"/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2403" w14:textId="5E97F393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  <w:r w:rsidR="00C156DC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Único</w:t>
            </w: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4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39E4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F8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Un. Medida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CB5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Cant</w:t>
            </w:r>
            <w:proofErr w:type="spellEnd"/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69C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unitario con IVA INCLUIDO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3C2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Costo Total con IVA INCLUIDO</w:t>
            </w:r>
          </w:p>
        </w:tc>
      </w:tr>
      <w:tr w:rsidR="00162311" w:rsidRPr="00162311" w14:paraId="5A7DF0D0" w14:textId="77777777" w:rsidTr="00EF2E3C">
        <w:trPr>
          <w:gridAfter w:val="2"/>
          <w:wAfter w:w="1716" w:type="dxa"/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F04" w14:textId="305BEF68" w:rsidR="00162311" w:rsidRPr="00745BA1" w:rsidRDefault="00C96A06" w:rsidP="00EF2E3C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5FF" w14:textId="22A5F968" w:rsidR="00162311" w:rsidRPr="00162311" w:rsidRDefault="00C96A06" w:rsidP="00075E1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STICKERS SEGÚN ESP/TECNICAS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DD70" w14:textId="22DEF3FD" w:rsidR="00162311" w:rsidRPr="00162311" w:rsidRDefault="00C96A06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UNIDAD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D533" w14:textId="147CEC13" w:rsidR="00162311" w:rsidRPr="00162311" w:rsidRDefault="00C96A06" w:rsidP="00EF2E3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100.000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D241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E17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26317943" w14:textId="77777777" w:rsidTr="00EF2E3C">
        <w:trPr>
          <w:trHeight w:val="178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C29D" w14:textId="77777777" w:rsidR="00162311" w:rsidRPr="00162311" w:rsidRDefault="00162311" w:rsidP="00EF2E3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La Suma Total de pesos argentinos (en letras y números):</w:t>
            </w:r>
            <w:r w:rsidRPr="0016231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559DBD8" w14:textId="77777777" w:rsidR="00162311" w:rsidRPr="00162311" w:rsidRDefault="00162311" w:rsidP="00EF2E3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53F35E" w14:textId="77777777" w:rsidR="00162311" w:rsidRPr="00162311" w:rsidRDefault="00162311" w:rsidP="00EF2E3C">
            <w:pP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982" w:type="dxa"/>
          </w:tcPr>
          <w:p w14:paraId="16AC2768" w14:textId="77777777" w:rsidR="00162311" w:rsidRPr="00162311" w:rsidRDefault="00162311" w:rsidP="00EF2E3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14:paraId="6570747B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color w:val="000000"/>
                <w:sz w:val="18"/>
                <w:szCs w:val="18"/>
                <w:lang w:eastAsia="es-AR"/>
              </w:rPr>
              <w:t>Unid.</w:t>
            </w:r>
          </w:p>
        </w:tc>
      </w:tr>
      <w:tr w:rsidR="00162311" w:rsidRPr="00162311" w14:paraId="207E0180" w14:textId="77777777" w:rsidTr="00EF2E3C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CC5E" w14:textId="1784FC72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sz w:val="18"/>
                <w:szCs w:val="18"/>
              </w:rPr>
              <w:t>LOS OFERENTES DEBERÁN INDICAR LA ALÍCUOTA DE I.V.A. APLICABLE A BIEN O SERVICIO COTIZADO</w:t>
            </w:r>
            <w:r w:rsidR="003C78E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</w:p>
        </w:tc>
      </w:tr>
      <w:tr w:rsidR="00162311" w:rsidRPr="00162311" w14:paraId="7BE6D6D2" w14:textId="77777777" w:rsidTr="00EF2E3C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4CB1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del oferente</w:t>
            </w:r>
          </w:p>
        </w:tc>
      </w:tr>
      <w:tr w:rsidR="00162311" w:rsidRPr="00162311" w14:paraId="4DE44353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4327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Razón social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1B96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0F21EEA0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AE7A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C.U.I.T.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6AAA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17619351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510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Contacto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5E7B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79C9BB8E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3D01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E-mail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1A25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735AC4FB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6AE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Teléfono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B0DD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63E0B512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C1F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Domicilio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6F5A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1EF6819B" w14:textId="77777777" w:rsidTr="00EF2E3C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6A87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Datos bancarios</w:t>
            </w:r>
          </w:p>
        </w:tc>
      </w:tr>
      <w:tr w:rsidR="00162311" w:rsidRPr="00162311" w14:paraId="627BC480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D280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Banco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655F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003088A8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5E48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Cuenta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CCB2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6090288D" w14:textId="77777777" w:rsidTr="00EF2E3C">
        <w:trPr>
          <w:gridAfter w:val="2"/>
          <w:wAfter w:w="1716" w:type="dxa"/>
          <w:trHeight w:val="34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4D27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C.B.U.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ACE3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</w:tr>
      <w:tr w:rsidR="00162311" w:rsidRPr="00162311" w14:paraId="196662B8" w14:textId="77777777" w:rsidTr="00EF2E3C">
        <w:trPr>
          <w:gridAfter w:val="2"/>
          <w:wAfter w:w="1716" w:type="dxa"/>
          <w:trHeight w:val="345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089E2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El titular de la cuenta bancaria deberá corresponderse con la persona del Adjudicatario</w:t>
            </w:r>
          </w:p>
        </w:tc>
      </w:tr>
      <w:tr w:rsidR="00162311" w:rsidRPr="00162311" w14:paraId="1A14CD5E" w14:textId="77777777" w:rsidTr="00EF2E3C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E87E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 xml:space="preserve">La planilla deberá estar completa en procesador de texto sin excepción. </w:t>
            </w:r>
          </w:p>
        </w:tc>
      </w:tr>
      <w:tr w:rsidR="00162311" w:rsidRPr="00162311" w14:paraId="37FED34E" w14:textId="77777777" w:rsidTr="00EF2E3C">
        <w:trPr>
          <w:gridAfter w:val="2"/>
          <w:wAfter w:w="1716" w:type="dxa"/>
          <w:trHeight w:val="300"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4D57" w14:textId="77777777" w:rsidR="00162311" w:rsidRPr="00162311" w:rsidRDefault="00162311" w:rsidP="00EF2E3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62311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eastAsia="es-AR"/>
              </w:rPr>
              <w:t>Completar datos bancarios, en el caso de ser adjudicatario, el pago es por transferencia bancaria</w:t>
            </w:r>
          </w:p>
        </w:tc>
      </w:tr>
    </w:tbl>
    <w:p w14:paraId="45FD22DD" w14:textId="77777777" w:rsidR="00162311" w:rsidRPr="00162311" w:rsidRDefault="00162311" w:rsidP="00162311">
      <w:pPr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14:paraId="1B2F55B9" w14:textId="77777777" w:rsidR="00162311" w:rsidRPr="00162311" w:rsidRDefault="00162311" w:rsidP="00162311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01F86118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30B182C0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24F1DFF6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E29B389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0D9806F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4321114B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66A14475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53CC3104" w14:textId="77777777" w:rsidR="00162311" w:rsidRPr="00162311" w:rsidRDefault="00162311" w:rsidP="00162311">
      <w:pPr>
        <w:rPr>
          <w:rFonts w:asciiTheme="majorHAnsi" w:hAnsiTheme="majorHAnsi" w:cstheme="majorHAnsi"/>
          <w:sz w:val="18"/>
          <w:szCs w:val="18"/>
        </w:rPr>
      </w:pPr>
    </w:p>
    <w:p w14:paraId="1A70C7F4" w14:textId="1F2E4903" w:rsidR="0005465E" w:rsidRPr="001C1689" w:rsidRDefault="0005465E" w:rsidP="001C1689">
      <w:pPr>
        <w:tabs>
          <w:tab w:val="left" w:pos="3690"/>
        </w:tabs>
        <w:rPr>
          <w:rFonts w:asciiTheme="majorHAnsi" w:hAnsiTheme="majorHAnsi" w:cstheme="majorHAnsi"/>
          <w:sz w:val="18"/>
          <w:szCs w:val="18"/>
        </w:rPr>
      </w:pPr>
    </w:p>
    <w:sectPr w:rsidR="0005465E" w:rsidRPr="001C1689" w:rsidSect="00AC35FE">
      <w:headerReference w:type="default" r:id="rId7"/>
      <w:footerReference w:type="default" r:id="rId8"/>
      <w:pgSz w:w="11900" w:h="16840"/>
      <w:pgMar w:top="1474" w:right="907" w:bottom="1247" w:left="1418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E081E" w14:textId="77777777" w:rsidR="00803DDB" w:rsidRDefault="00803DDB" w:rsidP="0060495E">
      <w:r>
        <w:separator/>
      </w:r>
    </w:p>
  </w:endnote>
  <w:endnote w:type="continuationSeparator" w:id="0">
    <w:p w14:paraId="4C7F740F" w14:textId="77777777" w:rsidR="00803DDB" w:rsidRDefault="00803DDB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5C26" w14:textId="0A2FF915" w:rsidR="00186A59" w:rsidRDefault="001A650F" w:rsidP="001A650F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518640FE" wp14:editId="0F821581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09510" cy="1252620"/>
          <wp:effectExtent l="0" t="0" r="0" b="508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R_Membretada_2020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510" cy="125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65DF5" w14:textId="77777777" w:rsidR="00803DDB" w:rsidRDefault="00803DDB" w:rsidP="0060495E">
      <w:r>
        <w:separator/>
      </w:r>
    </w:p>
  </w:footnote>
  <w:footnote w:type="continuationSeparator" w:id="0">
    <w:p w14:paraId="2D5E3C8D" w14:textId="77777777" w:rsidR="00803DDB" w:rsidRDefault="00803DDB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96C1" w14:textId="6A6760FB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  <w:r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4860F9F1" wp14:editId="16A10F97">
          <wp:simplePos x="0" y="0"/>
          <wp:positionH relativeFrom="margin">
            <wp:posOffset>-622135</wp:posOffset>
          </wp:positionH>
          <wp:positionV relativeFrom="paragraph">
            <wp:posOffset>15903</wp:posOffset>
          </wp:positionV>
          <wp:extent cx="7005099" cy="90614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592" cy="90827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4622E" w14:textId="58CAE01A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C2B2F4B" w14:textId="64B40D19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4C4777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F2198B8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5278FC96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4D96215C" w14:textId="77777777" w:rsidR="00373584" w:rsidRDefault="00373584" w:rsidP="00162311">
    <w:pPr>
      <w:pStyle w:val="Encabezado"/>
      <w:jc w:val="center"/>
      <w:rPr>
        <w:rFonts w:asciiTheme="majorHAnsi" w:hAnsiTheme="majorHAnsi" w:cstheme="majorHAnsi"/>
        <w:b/>
        <w:sz w:val="20"/>
      </w:rPr>
    </w:pPr>
  </w:p>
  <w:p w14:paraId="67E6476D" w14:textId="067EE7FA" w:rsidR="00A7793F" w:rsidRPr="00162311" w:rsidRDefault="00162311" w:rsidP="00162311">
    <w:pPr>
      <w:pStyle w:val="Encabezado"/>
      <w:jc w:val="center"/>
      <w:rPr>
        <w:rFonts w:asciiTheme="majorHAnsi" w:hAnsiTheme="majorHAnsi" w:cstheme="majorHAnsi"/>
      </w:rPr>
    </w:pPr>
    <w:r w:rsidRPr="00162311">
      <w:rPr>
        <w:rFonts w:asciiTheme="majorHAnsi" w:hAnsiTheme="majorHAnsi" w:cstheme="majorHAnsi"/>
        <w:b/>
        <w:sz w:val="20"/>
      </w:rPr>
      <w:t>EDUC.AR SOCIEDAD DEL ESTADO - TÉRMINOS DE CONTRATACIÓN</w:t>
    </w:r>
    <w:r w:rsidRPr="00162311">
      <w:rPr>
        <w:rFonts w:asciiTheme="majorHAnsi" w:hAnsiTheme="majorHAnsi" w:cstheme="majorHAnsi"/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68E"/>
    <w:multiLevelType w:val="hybridMultilevel"/>
    <w:tmpl w:val="68EE01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78F7"/>
    <w:multiLevelType w:val="hybridMultilevel"/>
    <w:tmpl w:val="C9569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52AA"/>
    <w:multiLevelType w:val="hybridMultilevel"/>
    <w:tmpl w:val="184689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FBB"/>
    <w:multiLevelType w:val="hybridMultilevel"/>
    <w:tmpl w:val="A86A5956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50FA"/>
    <w:multiLevelType w:val="hybridMultilevel"/>
    <w:tmpl w:val="18A0F9FC"/>
    <w:lvl w:ilvl="0" w:tplc="03FC1280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27D6E"/>
    <w:multiLevelType w:val="hybridMultilevel"/>
    <w:tmpl w:val="46967E80"/>
    <w:lvl w:ilvl="0" w:tplc="9BBAB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6C69"/>
    <w:multiLevelType w:val="hybridMultilevel"/>
    <w:tmpl w:val="8F3ED3DA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4378"/>
    <w:multiLevelType w:val="hybridMultilevel"/>
    <w:tmpl w:val="2B140450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56895"/>
    <w:multiLevelType w:val="hybridMultilevel"/>
    <w:tmpl w:val="EA86C3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72E12"/>
    <w:multiLevelType w:val="hybridMultilevel"/>
    <w:tmpl w:val="628CF3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D7639"/>
    <w:multiLevelType w:val="hybridMultilevel"/>
    <w:tmpl w:val="943A0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11E30"/>
    <w:multiLevelType w:val="hybridMultilevel"/>
    <w:tmpl w:val="AF5AA58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52039"/>
    <w:multiLevelType w:val="multilevel"/>
    <w:tmpl w:val="C796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E65766"/>
    <w:multiLevelType w:val="hybridMultilevel"/>
    <w:tmpl w:val="74F66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E7DAB"/>
    <w:multiLevelType w:val="hybridMultilevel"/>
    <w:tmpl w:val="DDD4B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13BDE"/>
    <w:multiLevelType w:val="hybridMultilevel"/>
    <w:tmpl w:val="7BC24948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148BB"/>
    <w:multiLevelType w:val="hybridMultilevel"/>
    <w:tmpl w:val="D18A5602"/>
    <w:lvl w:ilvl="0" w:tplc="FC24BF46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14C2F"/>
    <w:multiLevelType w:val="hybridMultilevel"/>
    <w:tmpl w:val="C9E866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1"/>
  </w:num>
  <w:num w:numId="5">
    <w:abstractNumId w:val="7"/>
  </w:num>
  <w:num w:numId="6">
    <w:abstractNumId w:val="6"/>
  </w:num>
  <w:num w:numId="7">
    <w:abstractNumId w:val="16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318ED"/>
    <w:rsid w:val="00031AC0"/>
    <w:rsid w:val="000366FB"/>
    <w:rsid w:val="0005465E"/>
    <w:rsid w:val="00061DFA"/>
    <w:rsid w:val="00062B6E"/>
    <w:rsid w:val="00075E18"/>
    <w:rsid w:val="000D4B13"/>
    <w:rsid w:val="000F27DC"/>
    <w:rsid w:val="001049A3"/>
    <w:rsid w:val="00116AE1"/>
    <w:rsid w:val="0012776A"/>
    <w:rsid w:val="00162311"/>
    <w:rsid w:val="00186A59"/>
    <w:rsid w:val="001A650F"/>
    <w:rsid w:val="001B29E2"/>
    <w:rsid w:val="001C1689"/>
    <w:rsid w:val="001C24A9"/>
    <w:rsid w:val="001F451A"/>
    <w:rsid w:val="0020305F"/>
    <w:rsid w:val="00247FA1"/>
    <w:rsid w:val="00254F28"/>
    <w:rsid w:val="00290C5D"/>
    <w:rsid w:val="00296978"/>
    <w:rsid w:val="002D1E9B"/>
    <w:rsid w:val="00303DEC"/>
    <w:rsid w:val="00311391"/>
    <w:rsid w:val="00364B5D"/>
    <w:rsid w:val="00373584"/>
    <w:rsid w:val="003A2DA9"/>
    <w:rsid w:val="003B55AF"/>
    <w:rsid w:val="003C78E9"/>
    <w:rsid w:val="003D0FE9"/>
    <w:rsid w:val="003F0D0D"/>
    <w:rsid w:val="004353D9"/>
    <w:rsid w:val="004755B1"/>
    <w:rsid w:val="0049610A"/>
    <w:rsid w:val="004A5A64"/>
    <w:rsid w:val="004B5157"/>
    <w:rsid w:val="004C2AAC"/>
    <w:rsid w:val="0053166D"/>
    <w:rsid w:val="00545C21"/>
    <w:rsid w:val="005A5FEC"/>
    <w:rsid w:val="005B13BD"/>
    <w:rsid w:val="005C6385"/>
    <w:rsid w:val="005E278A"/>
    <w:rsid w:val="0060495E"/>
    <w:rsid w:val="00611440"/>
    <w:rsid w:val="00622F92"/>
    <w:rsid w:val="00646258"/>
    <w:rsid w:val="006F5CB0"/>
    <w:rsid w:val="00741BCF"/>
    <w:rsid w:val="00745BA1"/>
    <w:rsid w:val="0077739F"/>
    <w:rsid w:val="007C154E"/>
    <w:rsid w:val="00803DDB"/>
    <w:rsid w:val="008207DE"/>
    <w:rsid w:val="008264BE"/>
    <w:rsid w:val="00836B99"/>
    <w:rsid w:val="00842E26"/>
    <w:rsid w:val="00881DF6"/>
    <w:rsid w:val="00891170"/>
    <w:rsid w:val="008916A1"/>
    <w:rsid w:val="008B3C8A"/>
    <w:rsid w:val="008C22B5"/>
    <w:rsid w:val="008E6AC3"/>
    <w:rsid w:val="00934D7A"/>
    <w:rsid w:val="009632A8"/>
    <w:rsid w:val="009D1350"/>
    <w:rsid w:val="009D4A77"/>
    <w:rsid w:val="009F20F1"/>
    <w:rsid w:val="00A022E8"/>
    <w:rsid w:val="00A27DD1"/>
    <w:rsid w:val="00A7793F"/>
    <w:rsid w:val="00AC35FE"/>
    <w:rsid w:val="00AC75FE"/>
    <w:rsid w:val="00AD315D"/>
    <w:rsid w:val="00AF4C75"/>
    <w:rsid w:val="00B249EC"/>
    <w:rsid w:val="00B67AE4"/>
    <w:rsid w:val="00B70731"/>
    <w:rsid w:val="00B8006E"/>
    <w:rsid w:val="00B9701A"/>
    <w:rsid w:val="00BC220C"/>
    <w:rsid w:val="00BD037E"/>
    <w:rsid w:val="00BD0C5A"/>
    <w:rsid w:val="00C156DC"/>
    <w:rsid w:val="00C16FED"/>
    <w:rsid w:val="00C33D9F"/>
    <w:rsid w:val="00C96130"/>
    <w:rsid w:val="00C96A06"/>
    <w:rsid w:val="00CA22A7"/>
    <w:rsid w:val="00CB0BF9"/>
    <w:rsid w:val="00D05081"/>
    <w:rsid w:val="00D953AF"/>
    <w:rsid w:val="00DA6CE4"/>
    <w:rsid w:val="00DC7DE7"/>
    <w:rsid w:val="00E130BA"/>
    <w:rsid w:val="00E21261"/>
    <w:rsid w:val="00E46C04"/>
    <w:rsid w:val="00E579C5"/>
    <w:rsid w:val="00E76CF3"/>
    <w:rsid w:val="00EA26F7"/>
    <w:rsid w:val="00EC512B"/>
    <w:rsid w:val="00EF0835"/>
    <w:rsid w:val="00EF1536"/>
    <w:rsid w:val="00EF7B64"/>
    <w:rsid w:val="00F40B23"/>
    <w:rsid w:val="00F65265"/>
    <w:rsid w:val="00F654DA"/>
    <w:rsid w:val="00F6660E"/>
    <w:rsid w:val="00F72CC3"/>
    <w:rsid w:val="00FC1D3A"/>
    <w:rsid w:val="00FD5E27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5E617950"/>
  <w15:docId w15:val="{51A6141E-16E8-4D33-B5C0-966BD4D2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55A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F2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2020-01-06T14:06:00Z</cp:lastPrinted>
  <dcterms:created xsi:type="dcterms:W3CDTF">2021-08-02T20:56:00Z</dcterms:created>
  <dcterms:modified xsi:type="dcterms:W3CDTF">2021-08-02T20:56:00Z</dcterms:modified>
</cp:coreProperties>
</file>