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6E" w:rsidRPr="00262118" w:rsidRDefault="00173D6E" w:rsidP="00173D6E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173D6E" w:rsidRPr="00262118" w:rsidRDefault="00173D6E" w:rsidP="00173D6E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173D6E" w:rsidRPr="009253D7" w:rsidRDefault="00173D6E" w:rsidP="00173D6E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39321A">
        <w:rPr>
          <w:rFonts w:ascii="Calibri" w:hAnsi="Calibri"/>
          <w:b/>
          <w:bCs/>
          <w:sz w:val="20"/>
          <w:szCs w:val="20"/>
          <w:lang w:val="es-ES"/>
        </w:rPr>
        <w:t>EXPTE Nº 765/2016 – DIR.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TECNOLOGÌA</w:t>
      </w:r>
      <w:r w:rsidRPr="0039321A">
        <w:rPr>
          <w:rFonts w:ascii="Calibri" w:hAnsi="Calibri"/>
          <w:b/>
          <w:bCs/>
          <w:sz w:val="20"/>
          <w:szCs w:val="20"/>
          <w:lang w:val="es-ES"/>
        </w:rPr>
        <w:t xml:space="preserve"> – CD Nº 538/2016</w:t>
      </w:r>
    </w:p>
    <w:p w:rsidR="00173D6E" w:rsidRPr="009253D7" w:rsidRDefault="00173D6E" w:rsidP="00173D6E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3"/>
        <w:gridCol w:w="3185"/>
        <w:gridCol w:w="982"/>
        <w:gridCol w:w="1032"/>
        <w:gridCol w:w="1495"/>
        <w:gridCol w:w="1904"/>
      </w:tblGrid>
      <w:tr w:rsidR="00173D6E" w:rsidRPr="00BC5397" w:rsidTr="00D26A8D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173D6E" w:rsidRPr="00BC5397" w:rsidTr="00D26A8D">
        <w:trPr>
          <w:trHeight w:val="255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U$S</w:t>
            </w:r>
          </w:p>
        </w:tc>
      </w:tr>
      <w:tr w:rsidR="00173D6E" w:rsidRPr="00BC5397" w:rsidTr="00D26A8D">
        <w:trPr>
          <w:trHeight w:val="255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173D6E" w:rsidRPr="00BC5397" w:rsidTr="00D26A8D">
        <w:trPr>
          <w:trHeight w:val="255"/>
          <w:jc w:val="center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Default="00173D6E" w:rsidP="00D26A8D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Licencias de software para edición y diseño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Default="00173D6E" w:rsidP="00D26A8D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6E" w:rsidRDefault="00173D6E" w:rsidP="00D26A8D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173D6E" w:rsidRPr="00BC5397" w:rsidTr="00D26A8D">
        <w:trPr>
          <w:trHeight w:val="255"/>
          <w:jc w:val="center"/>
        </w:trPr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3D6E" w:rsidRPr="00BC5397" w:rsidRDefault="00173D6E" w:rsidP="00D26A8D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6E" w:rsidRPr="00BC5397" w:rsidRDefault="00173D6E" w:rsidP="00D26A8D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Total  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D6E" w:rsidRPr="00BC5397" w:rsidRDefault="00173D6E" w:rsidP="00D26A8D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173D6E" w:rsidRDefault="00173D6E" w:rsidP="00173D6E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73D6E" w:rsidRDefault="00173D6E" w:rsidP="00173D6E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173D6E" w:rsidRDefault="00173D6E" w:rsidP="00173D6E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PORCENTAJE DE IVA QUE APLICA (21% O 10,50%):</w:t>
      </w: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173D6E" w:rsidRDefault="00173D6E" w:rsidP="00173D6E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173D6E" w:rsidRDefault="00173D6E" w:rsidP="00173D6E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173D6E" w:rsidRDefault="00173D6E" w:rsidP="00173D6E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Default="00173D6E" w:rsidP="00173D6E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173D6E" w:rsidRPr="00C41E71" w:rsidRDefault="00173D6E" w:rsidP="00173D6E">
      <w:pPr>
        <w:rPr>
          <w:lang w:val="es-AR"/>
        </w:rPr>
      </w:pPr>
    </w:p>
    <w:p w:rsidR="009956C4" w:rsidRPr="00173D6E" w:rsidRDefault="009956C4" w:rsidP="00DB61A6">
      <w:pPr>
        <w:rPr>
          <w:lang w:val="es-AR"/>
        </w:rPr>
      </w:pPr>
    </w:p>
    <w:sectPr w:rsidR="009956C4" w:rsidRPr="00173D6E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AE" w:rsidRDefault="00C17CAE" w:rsidP="00A0263C">
      <w:r>
        <w:separator/>
      </w:r>
    </w:p>
  </w:endnote>
  <w:endnote w:type="continuationSeparator" w:id="0">
    <w:p w:rsidR="00C17CAE" w:rsidRDefault="00C17CAE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DF010C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AE" w:rsidRDefault="00C17CAE" w:rsidP="00A0263C">
      <w:r>
        <w:separator/>
      </w:r>
    </w:p>
  </w:footnote>
  <w:footnote w:type="continuationSeparator" w:id="0">
    <w:p w:rsidR="00C17CAE" w:rsidRDefault="00C17CAE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7E8F"/>
    <w:rsid w:val="00173D6E"/>
    <w:rsid w:val="001D32AE"/>
    <w:rsid w:val="002934D9"/>
    <w:rsid w:val="003B1970"/>
    <w:rsid w:val="003D79AD"/>
    <w:rsid w:val="003E339D"/>
    <w:rsid w:val="00702164"/>
    <w:rsid w:val="00862893"/>
    <w:rsid w:val="009956C4"/>
    <w:rsid w:val="00A0263C"/>
    <w:rsid w:val="00C17CAE"/>
    <w:rsid w:val="00C81A7C"/>
    <w:rsid w:val="00CC0DA4"/>
    <w:rsid w:val="00D60B14"/>
    <w:rsid w:val="00DB61A6"/>
    <w:rsid w:val="00DF010C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D6E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173D6E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atapia</cp:lastModifiedBy>
  <cp:revision>2</cp:revision>
  <cp:lastPrinted>2016-01-18T20:45:00Z</cp:lastPrinted>
  <dcterms:created xsi:type="dcterms:W3CDTF">2016-10-24T14:41:00Z</dcterms:created>
  <dcterms:modified xsi:type="dcterms:W3CDTF">2016-10-24T14:41:00Z</dcterms:modified>
</cp:coreProperties>
</file>